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BD6" w14:textId="5327A7D0" w:rsidR="00B002DE" w:rsidRDefault="00ED477D" w:rsidP="00ED477D">
      <w:pPr>
        <w:rPr>
          <w:lang w:val="nl-NL"/>
        </w:rPr>
      </w:pPr>
      <w:r>
        <w:rPr>
          <w:lang w:val="nl-NL"/>
        </w:rPr>
        <w:t xml:space="preserve">WCLC &amp; ESMO </w:t>
      </w:r>
      <w:proofErr w:type="spellStart"/>
      <w:r>
        <w:rPr>
          <w:lang w:val="nl-NL"/>
        </w:rPr>
        <w:t>TeleReview</w:t>
      </w:r>
      <w:proofErr w:type="spellEnd"/>
    </w:p>
    <w:p w14:paraId="335DB87F" w14:textId="2D7BA320" w:rsidR="00ED477D" w:rsidRDefault="00ED477D" w:rsidP="00ED477D">
      <w:pPr>
        <w:rPr>
          <w:lang w:val="nl-NL"/>
        </w:rPr>
      </w:pPr>
    </w:p>
    <w:p w14:paraId="7D73339A" w14:textId="77777777" w:rsidR="00ED477D" w:rsidRPr="00ED477D" w:rsidRDefault="00ED477D" w:rsidP="00ED4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De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TeleReview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vind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plaats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van 18:30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uur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tot 21:30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uur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. </w:t>
      </w:r>
    </w:p>
    <w:p w14:paraId="478F90A8" w14:textId="77777777" w:rsidR="00ED477D" w:rsidRPr="00ED477D" w:rsidRDefault="00ED477D" w:rsidP="00ED47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Onderwerpen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die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zeker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aan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bod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komen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zijn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:</w:t>
      </w:r>
    </w:p>
    <w:p w14:paraId="69AD64A8" w14:textId="77777777" w:rsidR="00ED477D" w:rsidRPr="00ED477D" w:rsidRDefault="00ED477D" w:rsidP="00ED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TKI's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 </w:t>
      </w:r>
    </w:p>
    <w:p w14:paraId="3BFB62E3" w14:textId="77777777" w:rsidR="00ED477D" w:rsidRPr="00ED477D" w:rsidRDefault="00ED477D" w:rsidP="00ED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Kleincellig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longcarcinoom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mesothelioom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 </w:t>
      </w:r>
    </w:p>
    <w:p w14:paraId="360D80D9" w14:textId="77777777" w:rsidR="00ED477D" w:rsidRPr="00ED477D" w:rsidRDefault="00ED477D" w:rsidP="00ED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Ontwikkelingen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binnen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de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radiotherapie</w:t>
      </w:r>
      <w:proofErr w:type="spellEnd"/>
    </w:p>
    <w:p w14:paraId="3F14CB44" w14:textId="77777777" w:rsidR="00ED477D" w:rsidRPr="00ED477D" w:rsidRDefault="00ED477D" w:rsidP="00ED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Ontwikkelingen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in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therapieën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van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gemetastaseerde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ziekten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 </w:t>
      </w:r>
    </w:p>
    <w:p w14:paraId="1BC6BFA7" w14:textId="77777777" w:rsidR="00ED477D" w:rsidRPr="00ED477D" w:rsidRDefault="00ED477D" w:rsidP="00ED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n-NL"/>
        </w:rPr>
      </w:pP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Ontwikkelingen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in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neoadjuvante</w:t>
      </w:r>
      <w:proofErr w:type="spellEnd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 xml:space="preserve"> </w:t>
      </w:r>
      <w:proofErr w:type="spellStart"/>
      <w:r w:rsidRPr="00ED477D">
        <w:rPr>
          <w:rFonts w:ascii="Arial" w:eastAsia="Times New Roman" w:hAnsi="Arial" w:cs="Arial"/>
          <w:color w:val="333333"/>
          <w:sz w:val="23"/>
          <w:szCs w:val="23"/>
          <w:lang w:eastAsia="en-NL"/>
        </w:rPr>
        <w:t>therapieën</w:t>
      </w:r>
      <w:proofErr w:type="spellEnd"/>
    </w:p>
    <w:p w14:paraId="7B2DC4EF" w14:textId="1C632E0C" w:rsidR="00ED477D" w:rsidRDefault="00ED477D" w:rsidP="00ED477D">
      <w:pPr>
        <w:rPr>
          <w:lang w:val="nl-NL"/>
        </w:rPr>
      </w:pPr>
    </w:p>
    <w:p w14:paraId="23EA450C" w14:textId="29203CC1" w:rsidR="00ED477D" w:rsidRPr="00ED477D" w:rsidRDefault="00ED477D" w:rsidP="00ED477D">
      <w:pPr>
        <w:rPr>
          <w:lang w:val="nl-NL"/>
        </w:rPr>
      </w:pPr>
      <w:r>
        <w:rPr>
          <w:lang w:val="nl-NL"/>
        </w:rPr>
        <w:t>Meer informatie betreft de exacte sprekerstijden volgen.</w:t>
      </w:r>
    </w:p>
    <w:sectPr w:rsidR="00ED477D" w:rsidRPr="00ED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590"/>
    <w:multiLevelType w:val="multilevel"/>
    <w:tmpl w:val="AE6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7D"/>
    <w:rsid w:val="00B002DE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9C75"/>
  <w15:chartTrackingRefBased/>
  <w15:docId w15:val="{6E807666-5C67-4DD6-B8F8-AB3EAE9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477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D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0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Baarspul</dc:creator>
  <cp:keywords/>
  <dc:description/>
  <cp:lastModifiedBy>Laura Baarspul</cp:lastModifiedBy>
  <cp:revision>1</cp:revision>
  <dcterms:created xsi:type="dcterms:W3CDTF">2021-09-06T09:10:00Z</dcterms:created>
  <dcterms:modified xsi:type="dcterms:W3CDTF">2021-09-06T09:12:00Z</dcterms:modified>
</cp:coreProperties>
</file>